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4C66" w14:textId="77777777" w:rsidR="002378F2" w:rsidRDefault="002378F2" w:rsidP="00CB7DB1">
      <w:pPr>
        <w:jc w:val="right"/>
        <w:rPr>
          <w:rFonts w:ascii="Arial" w:hAnsi="Arial" w:cs="Arial"/>
          <w:sz w:val="24"/>
          <w:szCs w:val="24"/>
        </w:rPr>
      </w:pPr>
    </w:p>
    <w:p w14:paraId="5E8744C3" w14:textId="3EBBAD0B" w:rsidR="00001606" w:rsidRDefault="00001606" w:rsidP="00CB7DB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Załuski, dnia…………….202</w:t>
      </w:r>
      <w:r w:rsidR="004E200D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r.</w:t>
      </w:r>
    </w:p>
    <w:p w14:paraId="2E0DED9A" w14:textId="77777777" w:rsidR="00001606" w:rsidRDefault="00001606" w:rsidP="00B61A5F">
      <w:pPr>
        <w:jc w:val="both"/>
        <w:rPr>
          <w:rFonts w:ascii="Arial" w:hAnsi="Arial" w:cs="Arial"/>
          <w:sz w:val="24"/>
          <w:szCs w:val="24"/>
        </w:rPr>
      </w:pPr>
    </w:p>
    <w:p w14:paraId="4191C77E" w14:textId="70786CF5" w:rsidR="00001606" w:rsidRPr="00CB7DB1" w:rsidRDefault="00001606" w:rsidP="004E200D">
      <w:pPr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CB7DB1">
        <w:rPr>
          <w:rFonts w:ascii="Arial" w:hAnsi="Arial" w:cs="Arial"/>
          <w:sz w:val="24"/>
          <w:szCs w:val="24"/>
        </w:rPr>
        <w:t>Urząd Gminy Załusk</w:t>
      </w:r>
      <w:r w:rsidR="004E200D" w:rsidRPr="00CB7DB1">
        <w:rPr>
          <w:rFonts w:ascii="Arial" w:hAnsi="Arial" w:cs="Arial"/>
          <w:sz w:val="24"/>
          <w:szCs w:val="24"/>
        </w:rPr>
        <w:t>i</w:t>
      </w:r>
    </w:p>
    <w:p w14:paraId="11162EC9" w14:textId="659F9017" w:rsidR="00001606" w:rsidRPr="00CB7DB1" w:rsidRDefault="00001606" w:rsidP="004E200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="00CB7DB1">
        <w:rPr>
          <w:rFonts w:ascii="Arial" w:hAnsi="Arial" w:cs="Arial"/>
          <w:sz w:val="24"/>
          <w:szCs w:val="24"/>
        </w:rPr>
        <w:t>u</w:t>
      </w:r>
      <w:r w:rsidRPr="00CB7DB1">
        <w:rPr>
          <w:rFonts w:ascii="Arial" w:hAnsi="Arial" w:cs="Arial"/>
          <w:sz w:val="24"/>
          <w:szCs w:val="24"/>
        </w:rPr>
        <w:t>l. Gminna 17</w:t>
      </w:r>
    </w:p>
    <w:p w14:paraId="6649EE10" w14:textId="0A388B2A" w:rsidR="00001606" w:rsidRPr="00CB7DB1" w:rsidRDefault="00001606" w:rsidP="004E200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  <w:t>09-142 Załuski</w:t>
      </w:r>
    </w:p>
    <w:p w14:paraId="0BDBD1E8" w14:textId="4133A581" w:rsidR="00001606" w:rsidRPr="00001606" w:rsidRDefault="00001606" w:rsidP="004E200D">
      <w:pPr>
        <w:spacing w:after="0"/>
        <w:jc w:val="right"/>
        <w:rPr>
          <w:rFonts w:ascii="Arial" w:hAnsi="Arial" w:cs="Arial"/>
          <w:i/>
          <w:iCs/>
          <w:sz w:val="24"/>
          <w:szCs w:val="24"/>
        </w:rPr>
      </w:pP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r w:rsidRPr="00CB7DB1">
        <w:rPr>
          <w:rFonts w:ascii="Arial" w:hAnsi="Arial" w:cs="Arial"/>
          <w:sz w:val="24"/>
          <w:szCs w:val="24"/>
        </w:rPr>
        <w:tab/>
      </w:r>
      <w:hyperlink r:id="rId6" w:history="1">
        <w:r w:rsidRPr="00CB7DB1">
          <w:rPr>
            <w:rStyle w:val="Hipercze"/>
            <w:rFonts w:ascii="Arial" w:hAnsi="Arial" w:cs="Arial"/>
            <w:sz w:val="24"/>
            <w:szCs w:val="24"/>
          </w:rPr>
          <w:t>ugzaluski@zaluski.pl</w:t>
        </w:r>
      </w:hyperlink>
    </w:p>
    <w:p w14:paraId="6D0B23B4" w14:textId="33B1B9E7" w:rsidR="00EF2008" w:rsidRDefault="00EF2008" w:rsidP="000016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2008">
        <w:rPr>
          <w:rFonts w:ascii="Arial" w:hAnsi="Arial" w:cs="Arial"/>
          <w:b/>
          <w:bCs/>
          <w:sz w:val="24"/>
          <w:szCs w:val="24"/>
        </w:rPr>
        <w:t>Z G Ł O S Z E N I E</w:t>
      </w:r>
    </w:p>
    <w:p w14:paraId="1272A45D" w14:textId="4435B0BA" w:rsidR="00EF2008" w:rsidRPr="009B2239" w:rsidRDefault="00D028BC" w:rsidP="001A2CE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B2239">
        <w:rPr>
          <w:rFonts w:ascii="Arial" w:hAnsi="Arial" w:cs="Arial"/>
          <w:b/>
          <w:bCs/>
          <w:sz w:val="24"/>
          <w:szCs w:val="24"/>
        </w:rPr>
        <w:t>z</w:t>
      </w:r>
      <w:r w:rsidR="00EF2008" w:rsidRPr="009B2239">
        <w:rPr>
          <w:rFonts w:ascii="Arial" w:hAnsi="Arial" w:cs="Arial"/>
          <w:b/>
          <w:bCs/>
          <w:sz w:val="24"/>
          <w:szCs w:val="24"/>
        </w:rPr>
        <w:t>amiaru korzystania z prawa</w:t>
      </w:r>
      <w:r w:rsidRPr="009B2239">
        <w:rPr>
          <w:rFonts w:ascii="Arial" w:hAnsi="Arial" w:cs="Arial"/>
          <w:b/>
          <w:bCs/>
          <w:sz w:val="24"/>
          <w:szCs w:val="24"/>
        </w:rPr>
        <w:t xml:space="preserve"> do transportu bezpłatnego w dniu głosowania</w:t>
      </w:r>
    </w:p>
    <w:p w14:paraId="6AFAB28B" w14:textId="26814EC4" w:rsidR="00D028BC" w:rsidRPr="009B2239" w:rsidRDefault="00001606" w:rsidP="000016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2239">
        <w:rPr>
          <w:rFonts w:ascii="Arial" w:hAnsi="Arial" w:cs="Arial"/>
          <w:b/>
          <w:bCs/>
          <w:sz w:val="24"/>
          <w:szCs w:val="24"/>
        </w:rPr>
        <w:t xml:space="preserve">w wyborach </w:t>
      </w:r>
      <w:r w:rsidR="004E200D" w:rsidRPr="004E200D">
        <w:rPr>
          <w:rFonts w:ascii="Arial" w:hAnsi="Arial" w:cs="Arial"/>
          <w:b/>
          <w:bCs/>
          <w:sz w:val="24"/>
          <w:szCs w:val="24"/>
        </w:rPr>
        <w:t>na Prezydenta RP  zarządzonych na dzień 18 maja 2025 r. i ewentualna druga tura 01 czerwca 2025</w:t>
      </w:r>
      <w:r w:rsidR="004E200D">
        <w:rPr>
          <w:rFonts w:ascii="Arial" w:hAnsi="Arial" w:cs="Arial"/>
          <w:b/>
          <w:bCs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D028BC" w14:paraId="515067D3" w14:textId="77777777" w:rsidTr="001A2CE9">
        <w:tc>
          <w:tcPr>
            <w:tcW w:w="4106" w:type="dxa"/>
          </w:tcPr>
          <w:p w14:paraId="51E5BD18" w14:textId="3751066A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820" w:type="dxa"/>
          </w:tcPr>
          <w:p w14:paraId="75943209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28BC" w14:paraId="77BE8DEC" w14:textId="77777777" w:rsidTr="001A2CE9">
        <w:tc>
          <w:tcPr>
            <w:tcW w:w="4106" w:type="dxa"/>
          </w:tcPr>
          <w:p w14:paraId="14ABDA81" w14:textId="7B47D1DA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4820" w:type="dxa"/>
          </w:tcPr>
          <w:p w14:paraId="1FEA39F7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28BC" w14:paraId="6942BBE1" w14:textId="77777777" w:rsidTr="001A2CE9">
        <w:tc>
          <w:tcPr>
            <w:tcW w:w="4106" w:type="dxa"/>
          </w:tcPr>
          <w:p w14:paraId="424AAB61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opiekuna </w:t>
            </w:r>
          </w:p>
          <w:p w14:paraId="645784BA" w14:textId="71625AE7" w:rsidR="001A2CE9" w:rsidRPr="001A2CE9" w:rsidRDefault="001A2CE9" w:rsidP="00B61A5F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A2CE9">
              <w:rPr>
                <w:rFonts w:ascii="Arial" w:hAnsi="Arial" w:cs="Arial"/>
                <w:i/>
                <w:iCs/>
                <w:sz w:val="24"/>
                <w:szCs w:val="24"/>
              </w:rPr>
              <w:t>Tylko wtedy gdy stan zdrowia nie pozwala na samodzielną podróż</w:t>
            </w:r>
          </w:p>
        </w:tc>
        <w:tc>
          <w:tcPr>
            <w:tcW w:w="4820" w:type="dxa"/>
          </w:tcPr>
          <w:p w14:paraId="0C8BC64A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28BC" w14:paraId="63596EED" w14:textId="77777777" w:rsidTr="001A2CE9">
        <w:tc>
          <w:tcPr>
            <w:tcW w:w="4106" w:type="dxa"/>
          </w:tcPr>
          <w:p w14:paraId="402E8D04" w14:textId="016EF669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4820" w:type="dxa"/>
          </w:tcPr>
          <w:p w14:paraId="54E4A9F8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28BC" w14:paraId="59BD1090" w14:textId="77777777" w:rsidTr="001A2CE9">
        <w:tc>
          <w:tcPr>
            <w:tcW w:w="4106" w:type="dxa"/>
          </w:tcPr>
          <w:p w14:paraId="79016026" w14:textId="61070361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Wskazanie lokalu wyborczego</w:t>
            </w:r>
          </w:p>
        </w:tc>
        <w:tc>
          <w:tcPr>
            <w:tcW w:w="4820" w:type="dxa"/>
          </w:tcPr>
          <w:p w14:paraId="44D27AC7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28BC" w14:paraId="76C3D424" w14:textId="77777777" w:rsidTr="001A2CE9">
        <w:tc>
          <w:tcPr>
            <w:tcW w:w="4106" w:type="dxa"/>
          </w:tcPr>
          <w:p w14:paraId="45315036" w14:textId="40C5E284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Czy wyborca ma zamiar skorzystać                 z transportu powrotnego</w:t>
            </w:r>
          </w:p>
        </w:tc>
        <w:tc>
          <w:tcPr>
            <w:tcW w:w="4820" w:type="dxa"/>
          </w:tcPr>
          <w:p w14:paraId="0FDEF0AD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28BC" w14:paraId="6360FF6E" w14:textId="77777777" w:rsidTr="001A2CE9">
        <w:tc>
          <w:tcPr>
            <w:tcW w:w="4106" w:type="dxa"/>
          </w:tcPr>
          <w:p w14:paraId="51AE6B3A" w14:textId="2AD0A20E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 telefonu do kontaktu</w:t>
            </w:r>
          </w:p>
        </w:tc>
        <w:tc>
          <w:tcPr>
            <w:tcW w:w="4820" w:type="dxa"/>
          </w:tcPr>
          <w:p w14:paraId="2B547D8B" w14:textId="77777777" w:rsidR="00D028BC" w:rsidRDefault="00D028BC" w:rsidP="00B61A5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54B5A2" w14:textId="2E2555A4" w:rsidR="00D028BC" w:rsidRDefault="00D028BC" w:rsidP="00D028BC">
      <w:pPr>
        <w:pStyle w:val="Legenda"/>
      </w:pPr>
    </w:p>
    <w:p w14:paraId="3AF8ABDC" w14:textId="28B464A4" w:rsidR="00D028BC" w:rsidRPr="00001606" w:rsidRDefault="00D028BC" w:rsidP="00D028BC">
      <w:pPr>
        <w:rPr>
          <w:rFonts w:ascii="Arial" w:hAnsi="Arial" w:cs="Arial"/>
          <w:sz w:val="24"/>
          <w:szCs w:val="24"/>
        </w:rPr>
      </w:pPr>
      <w:r w:rsidRPr="00001606">
        <w:rPr>
          <w:rFonts w:ascii="Arial" w:hAnsi="Arial" w:cs="Arial"/>
          <w:sz w:val="24"/>
          <w:szCs w:val="24"/>
        </w:rPr>
        <w:t>Oświadczenie wyborcy niepełnosprawnego:</w:t>
      </w:r>
    </w:p>
    <w:p w14:paraId="396C5D6B" w14:textId="7F9F211C" w:rsidR="00D028BC" w:rsidRPr="00001606" w:rsidRDefault="00D028BC" w:rsidP="00001606">
      <w:pPr>
        <w:spacing w:after="0"/>
        <w:rPr>
          <w:rFonts w:ascii="Arial" w:hAnsi="Arial" w:cs="Arial"/>
          <w:sz w:val="24"/>
          <w:szCs w:val="24"/>
        </w:rPr>
      </w:pPr>
      <w:r w:rsidRPr="000016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001606">
        <w:rPr>
          <w:rFonts w:ascii="Arial" w:hAnsi="Arial" w:cs="Arial"/>
          <w:sz w:val="24"/>
          <w:szCs w:val="24"/>
        </w:rPr>
        <w:t xml:space="preserve">    </w:t>
      </w:r>
      <w:r w:rsidRPr="00001606">
        <w:rPr>
          <w:rFonts w:ascii="Arial" w:hAnsi="Arial" w:cs="Arial"/>
          <w:sz w:val="24"/>
          <w:szCs w:val="24"/>
        </w:rPr>
        <w:t>(podać orzeczenie o stopniu niepełnosprawności</w:t>
      </w:r>
      <w:r w:rsidR="00001606" w:rsidRPr="00001606">
        <w:rPr>
          <w:rFonts w:ascii="Arial" w:hAnsi="Arial" w:cs="Arial"/>
          <w:sz w:val="24"/>
          <w:szCs w:val="24"/>
        </w:rPr>
        <w:t xml:space="preserve"> i datę jego ważności)</w:t>
      </w:r>
    </w:p>
    <w:p w14:paraId="62942BE0" w14:textId="77777777" w:rsidR="00001606" w:rsidRDefault="00001606" w:rsidP="00D028BC"/>
    <w:p w14:paraId="73A7F4B3" w14:textId="7B343328" w:rsidR="00001606" w:rsidRPr="00001606" w:rsidRDefault="00001606" w:rsidP="00001606">
      <w:pPr>
        <w:spacing w:after="0"/>
        <w:ind w:left="2124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0016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001606">
        <w:rPr>
          <w:rFonts w:ascii="Arial" w:hAnsi="Arial" w:cs="Arial"/>
        </w:rPr>
        <w:t>…………………………………………………………………………………..</w:t>
      </w:r>
    </w:p>
    <w:p w14:paraId="38E36B8E" w14:textId="1C9B7A92" w:rsidR="00001606" w:rsidRPr="00001606" w:rsidRDefault="00001606" w:rsidP="00001606">
      <w:pPr>
        <w:spacing w:after="0"/>
        <w:rPr>
          <w:rFonts w:ascii="Arial" w:hAnsi="Arial" w:cs="Arial"/>
        </w:rPr>
      </w:pPr>
      <w:r w:rsidRPr="00001606">
        <w:rPr>
          <w:rFonts w:ascii="Arial" w:hAnsi="Arial" w:cs="Arial"/>
        </w:rPr>
        <w:tab/>
      </w:r>
      <w:r w:rsidRPr="00001606">
        <w:rPr>
          <w:rFonts w:ascii="Arial" w:hAnsi="Arial" w:cs="Arial"/>
        </w:rPr>
        <w:tab/>
      </w:r>
      <w:r w:rsidRPr="00001606">
        <w:rPr>
          <w:rFonts w:ascii="Arial" w:hAnsi="Arial" w:cs="Arial"/>
        </w:rPr>
        <w:tab/>
      </w:r>
      <w:r w:rsidRPr="00001606">
        <w:rPr>
          <w:rFonts w:ascii="Arial" w:hAnsi="Arial" w:cs="Arial"/>
        </w:rPr>
        <w:tab/>
      </w:r>
      <w:r w:rsidRPr="00001606">
        <w:rPr>
          <w:rFonts w:ascii="Arial" w:hAnsi="Arial" w:cs="Arial"/>
        </w:rPr>
        <w:tab/>
        <w:t xml:space="preserve">                   Czytelny podpis wyborcy</w:t>
      </w:r>
    </w:p>
    <w:p w14:paraId="6B632B12" w14:textId="77777777" w:rsidR="00D028BC" w:rsidRDefault="00D028BC" w:rsidP="00B61A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559217" w14:textId="77777777" w:rsidR="00CB7DB1" w:rsidRDefault="00CB7DB1" w:rsidP="00B61A5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8B90E8" w14:textId="77777777" w:rsidR="00070090" w:rsidRDefault="004E200D" w:rsidP="004E200D">
      <w:pPr>
        <w:pStyle w:val="Akapitzli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UWAGA! </w:t>
      </w:r>
    </w:p>
    <w:p w14:paraId="66BC280F" w14:textId="77777777" w:rsidR="00070090" w:rsidRDefault="00001606" w:rsidP="004E200D">
      <w:pPr>
        <w:pStyle w:val="Akapitzli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Złożyć w </w:t>
      </w:r>
      <w:r w:rsidR="00CB7DB1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 xml:space="preserve">rzędzie </w:t>
      </w:r>
      <w:r w:rsidR="00CB7DB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miny </w:t>
      </w:r>
      <w:r w:rsidR="004E200D">
        <w:rPr>
          <w:rFonts w:ascii="Arial" w:hAnsi="Arial" w:cs="Arial"/>
          <w:b/>
          <w:bCs/>
          <w:sz w:val="24"/>
          <w:szCs w:val="24"/>
        </w:rPr>
        <w:t>Załuski</w:t>
      </w:r>
      <w:r>
        <w:rPr>
          <w:rFonts w:ascii="Arial" w:hAnsi="Arial" w:cs="Arial"/>
          <w:b/>
          <w:bCs/>
          <w:sz w:val="24"/>
          <w:szCs w:val="24"/>
        </w:rPr>
        <w:t xml:space="preserve"> do</w:t>
      </w:r>
      <w:r w:rsidR="00070090">
        <w:rPr>
          <w:rFonts w:ascii="Arial" w:hAnsi="Arial" w:cs="Arial"/>
          <w:b/>
          <w:bCs/>
          <w:sz w:val="24"/>
          <w:szCs w:val="24"/>
        </w:rPr>
        <w:t>:</w:t>
      </w:r>
    </w:p>
    <w:p w14:paraId="6E96679B" w14:textId="6C37085B" w:rsidR="00001606" w:rsidRDefault="00070090" w:rsidP="004E200D">
      <w:pPr>
        <w:pStyle w:val="Akapitzli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tura -  do</w:t>
      </w:r>
      <w:r w:rsidR="00001606">
        <w:rPr>
          <w:rFonts w:ascii="Arial" w:hAnsi="Arial" w:cs="Arial"/>
          <w:b/>
          <w:bCs/>
          <w:sz w:val="24"/>
          <w:szCs w:val="24"/>
        </w:rPr>
        <w:t xml:space="preserve"> </w:t>
      </w:r>
      <w:r w:rsidR="004E200D">
        <w:rPr>
          <w:rFonts w:ascii="Arial" w:hAnsi="Arial" w:cs="Arial"/>
          <w:b/>
          <w:bCs/>
          <w:sz w:val="24"/>
          <w:szCs w:val="24"/>
        </w:rPr>
        <w:t>0</w:t>
      </w:r>
      <w:r w:rsidR="009B2239">
        <w:rPr>
          <w:rFonts w:ascii="Arial" w:hAnsi="Arial" w:cs="Arial"/>
          <w:b/>
          <w:bCs/>
          <w:sz w:val="24"/>
          <w:szCs w:val="24"/>
        </w:rPr>
        <w:t xml:space="preserve">5 </w:t>
      </w:r>
      <w:r w:rsidR="004E200D">
        <w:rPr>
          <w:rFonts w:ascii="Arial" w:hAnsi="Arial" w:cs="Arial"/>
          <w:b/>
          <w:bCs/>
          <w:sz w:val="24"/>
          <w:szCs w:val="24"/>
        </w:rPr>
        <w:t>maj</w:t>
      </w:r>
      <w:r w:rsidR="009B2239">
        <w:rPr>
          <w:rFonts w:ascii="Arial" w:hAnsi="Arial" w:cs="Arial"/>
          <w:b/>
          <w:bCs/>
          <w:sz w:val="24"/>
          <w:szCs w:val="24"/>
        </w:rPr>
        <w:t>a 202</w:t>
      </w:r>
      <w:r w:rsidR="004E200D">
        <w:rPr>
          <w:rFonts w:ascii="Arial" w:hAnsi="Arial" w:cs="Arial"/>
          <w:b/>
          <w:bCs/>
          <w:sz w:val="24"/>
          <w:szCs w:val="24"/>
        </w:rPr>
        <w:t>5</w:t>
      </w:r>
      <w:r w:rsidR="00001606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678FB523" w14:textId="5181A613" w:rsidR="00070090" w:rsidRDefault="00070090" w:rsidP="004E200D">
      <w:pPr>
        <w:pStyle w:val="Akapitzli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 tura – do 27 maja 2025 r.</w:t>
      </w:r>
    </w:p>
    <w:p w14:paraId="344DA5E5" w14:textId="77777777" w:rsidR="00070090" w:rsidRPr="00001606" w:rsidRDefault="00070090" w:rsidP="004E200D">
      <w:pPr>
        <w:pStyle w:val="Akapitzlist"/>
        <w:rPr>
          <w:rFonts w:ascii="Arial" w:hAnsi="Arial" w:cs="Arial"/>
          <w:b/>
          <w:bCs/>
          <w:sz w:val="24"/>
          <w:szCs w:val="24"/>
        </w:rPr>
      </w:pPr>
    </w:p>
    <w:sectPr w:rsidR="00070090" w:rsidRPr="00001606" w:rsidSect="00CB7DB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B572C"/>
    <w:multiLevelType w:val="hybridMultilevel"/>
    <w:tmpl w:val="72825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1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79"/>
    <w:rsid w:val="00001606"/>
    <w:rsid w:val="00070090"/>
    <w:rsid w:val="0017098F"/>
    <w:rsid w:val="00180CD8"/>
    <w:rsid w:val="001A2CE9"/>
    <w:rsid w:val="002378F2"/>
    <w:rsid w:val="003364F4"/>
    <w:rsid w:val="004057A4"/>
    <w:rsid w:val="00410E79"/>
    <w:rsid w:val="00416187"/>
    <w:rsid w:val="004E200D"/>
    <w:rsid w:val="007159C9"/>
    <w:rsid w:val="007330B0"/>
    <w:rsid w:val="00950C04"/>
    <w:rsid w:val="009B2239"/>
    <w:rsid w:val="00A2725C"/>
    <w:rsid w:val="00AC2C83"/>
    <w:rsid w:val="00B61A5F"/>
    <w:rsid w:val="00CB7DB1"/>
    <w:rsid w:val="00CC1163"/>
    <w:rsid w:val="00D028BC"/>
    <w:rsid w:val="00E8331E"/>
    <w:rsid w:val="00EF2008"/>
    <w:rsid w:val="00F02798"/>
    <w:rsid w:val="00F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321B"/>
  <w15:chartTrackingRefBased/>
  <w15:docId w15:val="{987158DF-28B5-444E-909F-3CFA33A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D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0E79"/>
    <w:rPr>
      <w:color w:val="0000FF"/>
      <w:u w:val="single"/>
    </w:rPr>
  </w:style>
  <w:style w:type="table" w:styleId="Tabela-Siatka">
    <w:name w:val="Table Grid"/>
    <w:basedOn w:val="Standardowy"/>
    <w:uiPriority w:val="39"/>
    <w:rsid w:val="00D0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D028BC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00160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0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zaluski@zal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11EB-900E-405E-B078-2BB9BD63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Małgorzata Bartoszewska</cp:lastModifiedBy>
  <cp:revision>2</cp:revision>
  <cp:lastPrinted>2025-04-09T06:40:00Z</cp:lastPrinted>
  <dcterms:created xsi:type="dcterms:W3CDTF">2025-04-09T07:49:00Z</dcterms:created>
  <dcterms:modified xsi:type="dcterms:W3CDTF">2025-04-09T07:49:00Z</dcterms:modified>
</cp:coreProperties>
</file>